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75" w:rsidRDefault="003F5F47">
      <w:pPr>
        <w:rPr>
          <w:u w:val="single"/>
        </w:rPr>
      </w:pPr>
      <w:r w:rsidRPr="009E3C26">
        <w:rPr>
          <w:u w:val="single"/>
        </w:rPr>
        <w:t>Manual för elevinflytande</w:t>
      </w:r>
      <w:r w:rsidR="0026610C">
        <w:rPr>
          <w:u w:val="single"/>
        </w:rPr>
        <w:t xml:space="preserve"> läsåret 2022-2023</w:t>
      </w:r>
    </w:p>
    <w:p w:rsidR="003F5F47" w:rsidRDefault="003F5F47">
      <w:bookmarkStart w:id="0" w:name="_GoBack"/>
      <w:bookmarkEnd w:id="0"/>
    </w:p>
    <w:p w:rsidR="003F5F47" w:rsidRDefault="003F5F47">
      <w:r>
        <w:t>Varför elevinflytande?</w:t>
      </w:r>
    </w:p>
    <w:p w:rsidR="003F5F47" w:rsidRDefault="003F5F47">
      <w:r>
        <w:t xml:space="preserve">Många önskar mer engagemang från eleverna, både t ex för VS-kampen, </w:t>
      </w:r>
      <w:r w:rsidR="006C706B">
        <w:t xml:space="preserve">marknadsföring, </w:t>
      </w:r>
      <w:r>
        <w:t xml:space="preserve">föreningar, sociala aktiviteter och </w:t>
      </w:r>
      <w:r w:rsidR="00AB6409">
        <w:t xml:space="preserve">generell </w:t>
      </w:r>
      <w:r>
        <w:t>delaktighet</w:t>
      </w:r>
      <w:r w:rsidR="00BB7587">
        <w:t xml:space="preserve"> i sin utbildnings struktur</w:t>
      </w:r>
      <w:r>
        <w:t xml:space="preserve">. För att detta ska vara möjligt måste vi hjälpa </w:t>
      </w:r>
      <w:r w:rsidR="00BB7587">
        <w:t>eleverna att uttrycka önskemål</w:t>
      </w:r>
      <w:r>
        <w:t xml:space="preserve"> och framförallt att organisera sig. </w:t>
      </w:r>
    </w:p>
    <w:p w:rsidR="003F5F47" w:rsidRDefault="003F5F47"/>
    <w:p w:rsidR="00EB27A4" w:rsidRDefault="00EB27A4">
      <w:r>
        <w:t>Hur gör vi?</w:t>
      </w:r>
    </w:p>
    <w:p w:rsidR="003F5F47" w:rsidRDefault="003F5F47">
      <w:r>
        <w:t xml:space="preserve">Alla </w:t>
      </w:r>
      <w:r w:rsidR="00524B90">
        <w:t>klasser har</w:t>
      </w:r>
      <w:r w:rsidR="00BB7587">
        <w:t xml:space="preserve"> </w:t>
      </w:r>
      <w:r w:rsidR="00B16886">
        <w:t>20 minuter klass</w:t>
      </w:r>
      <w:r w:rsidR="00EB27A4">
        <w:t>råd</w:t>
      </w:r>
      <w:r>
        <w:t xml:space="preserve"> inlagt på schemat. Denna tid ska varje vecka användas till </w:t>
      </w:r>
      <w:r w:rsidR="00100867">
        <w:t>klass</w:t>
      </w:r>
      <w:r w:rsidR="00240BAC">
        <w:t>råd och att</w:t>
      </w:r>
      <w:r w:rsidR="00BB7587">
        <w:t xml:space="preserve"> prata</w:t>
      </w:r>
      <w:r>
        <w:t xml:space="preserve"> om skolgemensamma ärenden, t ex att </w:t>
      </w:r>
      <w:r w:rsidR="00BB7587">
        <w:t xml:space="preserve">mentorn </w:t>
      </w:r>
      <w:r>
        <w:t>läs</w:t>
      </w:r>
      <w:r w:rsidR="00BB7587">
        <w:t>er</w:t>
      </w:r>
      <w:r>
        <w:t xml:space="preserve"> </w:t>
      </w:r>
      <w:proofErr w:type="spellStart"/>
      <w:r>
        <w:t>VIP:en</w:t>
      </w:r>
      <w:proofErr w:type="spellEnd"/>
      <w:r>
        <w:t xml:space="preserve"> med eleverna.</w:t>
      </w:r>
    </w:p>
    <w:p w:rsidR="00100867" w:rsidRDefault="00100867"/>
    <w:p w:rsidR="00100867" w:rsidRDefault="00100867">
      <w:r>
        <w:t>Vad är klassråd?</w:t>
      </w:r>
    </w:p>
    <w:p w:rsidR="00100867" w:rsidRDefault="00100867">
      <w:r>
        <w:t xml:space="preserve">Eleverna träffas varje vecka </w:t>
      </w:r>
      <w:r w:rsidR="00C93E12">
        <w:t>för klass</w:t>
      </w:r>
      <w:r w:rsidR="00EB27A4">
        <w:t xml:space="preserve">råd </w:t>
      </w:r>
      <w:r>
        <w:t xml:space="preserve">och går igenom en kortare dagordning. </w:t>
      </w:r>
      <w:r w:rsidR="00240BAC">
        <w:t>Varje månad ska minst ett av dessa</w:t>
      </w:r>
      <w:r>
        <w:t xml:space="preserve"> p</w:t>
      </w:r>
      <w:r w:rsidR="00BB7587">
        <w:t>rotokollföras och lämnas via mentor</w:t>
      </w:r>
      <w:r>
        <w:t xml:space="preserve"> till rektor. Punkter på dagordning</w:t>
      </w:r>
      <w:r w:rsidR="00C93E12">
        <w:t>en bör</w:t>
      </w:r>
      <w:r>
        <w:t xml:space="preserve"> vara följande:</w:t>
      </w:r>
    </w:p>
    <w:p w:rsidR="00100867" w:rsidRDefault="00100867">
      <w:r>
        <w:t>Aktuell situation i skolan och i klassen, arbetsmiljö och trygghet, studier och undervisning, uppföljning av tidigare protokoll, övriga frågor.</w:t>
      </w:r>
      <w:r w:rsidR="00240BAC">
        <w:t xml:space="preserve"> I dokumentet ”Rutiner för klassråd/mentorstid” framgår vilka teman och aspekter som ska lyftas varje månad, det varierar över läsåret.</w:t>
      </w:r>
    </w:p>
    <w:p w:rsidR="00B16886" w:rsidRDefault="00BB7587">
      <w:r>
        <w:t>Mentorn</w:t>
      </w:r>
      <w:r w:rsidR="00240BAC">
        <w:t xml:space="preserve"> är behjälplig, men</w:t>
      </w:r>
      <w:r w:rsidR="00EB27A4">
        <w:t xml:space="preserve"> eleverna </w:t>
      </w:r>
      <w:r w:rsidR="00240BAC">
        <w:t xml:space="preserve">kan </w:t>
      </w:r>
      <w:r w:rsidR="00EB27A4">
        <w:t>själv leda</w:t>
      </w:r>
      <w:r w:rsidR="00524B90">
        <w:t>, protokollföra</w:t>
      </w:r>
      <w:r w:rsidR="00EB27A4">
        <w:t xml:space="preserve"> och hålla mötet</w:t>
      </w:r>
    </w:p>
    <w:p w:rsidR="00240BAC" w:rsidRDefault="00240BAC"/>
    <w:p w:rsidR="00EB27A4" w:rsidRDefault="00EB27A4">
      <w:r>
        <w:t>Vad är elevråd?</w:t>
      </w:r>
    </w:p>
    <w:p w:rsidR="00EB27A4" w:rsidRDefault="00EB27A4" w:rsidP="00EB27A4">
      <w:r>
        <w:t>Klassrådet ut</w:t>
      </w:r>
      <w:r w:rsidR="00CE4997">
        <w:t>s</w:t>
      </w:r>
      <w:r w:rsidR="00514642">
        <w:t>er i början av läsåret två klas</w:t>
      </w:r>
      <w:r>
        <w:t>srepresentanter</w:t>
      </w:r>
      <w:r w:rsidR="00C93E12">
        <w:t>, vilket gäller alla årskurser</w:t>
      </w:r>
      <w:r>
        <w:t>. Klassföreståndare meddelar rekt</w:t>
      </w:r>
      <w:r w:rsidR="00CE4997">
        <w:t>or vilka de</w:t>
      </w:r>
      <w:r>
        <w:t xml:space="preserve"> är. </w:t>
      </w:r>
      <w:r w:rsidR="00514642">
        <w:t>Klas</w:t>
      </w:r>
      <w:r w:rsidR="0005729D">
        <w:t>srepresentanter</w:t>
      </w:r>
      <w:r w:rsidR="00514642">
        <w:t>na</w:t>
      </w:r>
      <w:r w:rsidR="0005729D">
        <w:t xml:space="preserve"> utgör</w:t>
      </w:r>
      <w:r w:rsidR="00B82908">
        <w:t xml:space="preserve"> klassens del av</w:t>
      </w:r>
      <w:r w:rsidR="0005729D">
        <w:t xml:space="preserve"> elevrådet. </w:t>
      </w:r>
      <w:r>
        <w:t xml:space="preserve">Dessa </w:t>
      </w:r>
      <w:r w:rsidR="00AB6409">
        <w:t>blir kallade av elevkårens styrelse (elevrådsstyrelsen</w:t>
      </w:r>
      <w:r>
        <w:t xml:space="preserve">) två </w:t>
      </w:r>
      <w:r w:rsidR="00B82908">
        <w:t xml:space="preserve">gånger per termin till stormöte. </w:t>
      </w:r>
      <w:r w:rsidR="00B16886">
        <w:t>Klassrepresentanterna tar med</w:t>
      </w:r>
      <w:r w:rsidR="009E3C26">
        <w:t xml:space="preserve"> sig</w:t>
      </w:r>
      <w:r w:rsidR="00B16886">
        <w:t xml:space="preserve"> </w:t>
      </w:r>
      <w:r w:rsidR="00B82908">
        <w:t>klassens</w:t>
      </w:r>
      <w:r w:rsidR="00B16886">
        <w:t xml:space="preserve"> </w:t>
      </w:r>
      <w:r w:rsidR="00B82908">
        <w:t>synpunkter/</w:t>
      </w:r>
      <w:r w:rsidR="00B16886">
        <w:t xml:space="preserve">frågor från sitt respektive klassråd. </w:t>
      </w:r>
    </w:p>
    <w:p w:rsidR="00C93E12" w:rsidRDefault="00BB7587" w:rsidP="00EB27A4">
      <w:r>
        <w:t>Klas</w:t>
      </w:r>
      <w:r w:rsidR="00003053">
        <w:t>s</w:t>
      </w:r>
      <w:r w:rsidR="00C93E12">
        <w:t xml:space="preserve">representanterna ska även träffa </w:t>
      </w:r>
      <w:r w:rsidR="009E3C26">
        <w:t xml:space="preserve">rektor via s.k. elevforum, som hålls varje termin </w:t>
      </w:r>
      <w:r w:rsidR="00C93E12">
        <w:t>på respektive program.</w:t>
      </w:r>
      <w:r w:rsidR="009E3C26">
        <w:t xml:space="preserve"> Rektor kallar till elevforum.</w:t>
      </w:r>
    </w:p>
    <w:p w:rsidR="00EB27A4" w:rsidRDefault="00EB27A4" w:rsidP="00EB27A4"/>
    <w:p w:rsidR="00EB27A4" w:rsidRDefault="00AB6409" w:rsidP="00EB27A4">
      <w:r>
        <w:t>Vad är elevkårsstyrelsen</w:t>
      </w:r>
      <w:r w:rsidR="00EB27A4">
        <w:t xml:space="preserve"> – elevrådsstyrelsen?</w:t>
      </w:r>
    </w:p>
    <w:p w:rsidR="003F5F47" w:rsidRDefault="00AB6409">
      <w:r>
        <w:t xml:space="preserve">Elevrådet/elevkåren </w:t>
      </w:r>
      <w:r w:rsidR="00EB27A4">
        <w:t xml:space="preserve">är en förening som är lagstadgad i </w:t>
      </w:r>
      <w:proofErr w:type="spellStart"/>
      <w:r w:rsidR="00EB27A4">
        <w:t>bl</w:t>
      </w:r>
      <w:proofErr w:type="spellEnd"/>
      <w:r w:rsidR="00EB27A4">
        <w:t xml:space="preserve"> a skollagen. </w:t>
      </w:r>
      <w:r>
        <w:t xml:space="preserve">Det har en styrelse, som 2018 </w:t>
      </w:r>
      <w:r w:rsidR="0005729D">
        <w:t xml:space="preserve">beslöt att byta </w:t>
      </w:r>
      <w:r>
        <w:t>namn från elevråd</w:t>
      </w:r>
      <w:r w:rsidR="00CE4997">
        <w:t>et</w:t>
      </w:r>
      <w:r>
        <w:t xml:space="preserve"> till elevkår</w:t>
      </w:r>
      <w:r w:rsidR="00CE4997">
        <w:t>en</w:t>
      </w:r>
      <w:r>
        <w:t xml:space="preserve">. </w:t>
      </w:r>
      <w:r w:rsidR="00EB27A4">
        <w:t>Kåren</w:t>
      </w:r>
      <w:r w:rsidR="00003053">
        <w:t>s styrelse</w:t>
      </w:r>
      <w:r w:rsidR="00EB27A4">
        <w:t xml:space="preserve"> ska ha möjlighet </w:t>
      </w:r>
      <w:proofErr w:type="spellStart"/>
      <w:r w:rsidR="00C93E12">
        <w:t>bl</w:t>
      </w:r>
      <w:proofErr w:type="spellEnd"/>
      <w:r w:rsidR="00C93E12">
        <w:t xml:space="preserve"> a </w:t>
      </w:r>
      <w:r w:rsidR="00EB27A4">
        <w:t>till insyn i LSG</w:t>
      </w:r>
      <w:r w:rsidR="00C93E12">
        <w:t>,</w:t>
      </w:r>
      <w:r w:rsidR="00EB27A4">
        <w:t xml:space="preserve"> träffa</w:t>
      </w:r>
      <w:r w:rsidR="00C93E12">
        <w:t xml:space="preserve"> skolledning </w:t>
      </w:r>
      <w:r w:rsidR="009E3C26">
        <w:t xml:space="preserve">för att diskutera frågor från stormöten </w:t>
      </w:r>
      <w:r w:rsidR="00C93E12">
        <w:t xml:space="preserve">och </w:t>
      </w:r>
      <w:r w:rsidR="00EB27A4">
        <w:t>utbildningsnämndens kontaktpolitiker. E</w:t>
      </w:r>
      <w:r w:rsidR="00003053">
        <w:t>levkårsstyrelsen</w:t>
      </w:r>
      <w:r w:rsidR="00EB27A4">
        <w:t xml:space="preserve"> kan </w:t>
      </w:r>
      <w:r w:rsidR="00C93E12">
        <w:t xml:space="preserve">även </w:t>
      </w:r>
      <w:r w:rsidR="00EB27A4">
        <w:t>sägas vara ”elevinflytandets ansikte utåt” och medverkar via avslutningar eller aktiviteter på skolan.</w:t>
      </w:r>
    </w:p>
    <w:p w:rsidR="00AB6409" w:rsidRDefault="00AB6409"/>
    <w:p w:rsidR="00B82908" w:rsidRDefault="00B82908"/>
    <w:p w:rsidR="000704D2" w:rsidRDefault="000704D2">
      <w:r w:rsidRPr="000704D2">
        <w:lastRenderedPageBreak/>
        <w:t>Matrådet</w:t>
      </w:r>
    </w:p>
    <w:p w:rsidR="000704D2" w:rsidRDefault="000704D2">
      <w:r>
        <w:t>Eleverna är representerade i skolans matråd, kårens styrelse men även andra frivilliga är välkomna. Matrådet diskuterar och påverkar frågor kring såsom matsedel, utbud och miljö i matsal och cafeteria.</w:t>
      </w:r>
    </w:p>
    <w:p w:rsidR="000704D2" w:rsidRDefault="000704D2"/>
    <w:p w:rsidR="000704D2" w:rsidRDefault="000704D2">
      <w:r>
        <w:t xml:space="preserve">Elevskyddsombud </w:t>
      </w:r>
    </w:p>
    <w:p w:rsidR="000704D2" w:rsidRPr="000704D2" w:rsidRDefault="000704D2">
      <w:pPr>
        <w:rPr>
          <w:rFonts w:cstheme="minorHAnsi"/>
        </w:rPr>
      </w:pPr>
      <w:r w:rsidRPr="000704D2">
        <w:rPr>
          <w:rFonts w:cstheme="minorHAnsi"/>
          <w:color w:val="4D4F53"/>
        </w:rPr>
        <w:t>Elevskyddso</w:t>
      </w:r>
      <w:r>
        <w:rPr>
          <w:rFonts w:cstheme="minorHAnsi"/>
          <w:color w:val="4D4F53"/>
        </w:rPr>
        <w:t xml:space="preserve">mbuden </w:t>
      </w:r>
      <w:r w:rsidRPr="000704D2">
        <w:rPr>
          <w:rFonts w:cstheme="minorHAnsi"/>
          <w:color w:val="4D4F53"/>
        </w:rPr>
        <w:t xml:space="preserve">går en utbildning varje läsår och har efter det ett kan de ta ett stort ansvar för sin och sina klasskompisars arbetsmiljö. Elevskyddsombudet rekommenderas vara med vid </w:t>
      </w:r>
      <w:proofErr w:type="spellStart"/>
      <w:r w:rsidRPr="000704D2">
        <w:rPr>
          <w:rFonts w:cstheme="minorHAnsi"/>
          <w:color w:val="4D4F53"/>
        </w:rPr>
        <w:t>arbetsmiljöronder</w:t>
      </w:r>
      <w:proofErr w:type="spellEnd"/>
      <w:r w:rsidRPr="000704D2">
        <w:rPr>
          <w:rFonts w:cstheme="minorHAnsi"/>
          <w:color w:val="4D4F53"/>
        </w:rPr>
        <w:t xml:space="preserve"> som görs i skolan och vara vaksamma i den dagliga verksamheten på skolan.</w:t>
      </w:r>
    </w:p>
    <w:p w:rsidR="000704D2" w:rsidRDefault="000704D2">
      <w:pPr>
        <w:rPr>
          <w:u w:val="single"/>
        </w:rPr>
      </w:pPr>
    </w:p>
    <w:p w:rsidR="000704D2" w:rsidRDefault="000704D2">
      <w:pPr>
        <w:rPr>
          <w:u w:val="single"/>
        </w:rPr>
      </w:pPr>
    </w:p>
    <w:p w:rsidR="00AB6409" w:rsidRPr="009E3C26" w:rsidRDefault="00AB6409">
      <w:pPr>
        <w:rPr>
          <w:u w:val="single"/>
        </w:rPr>
      </w:pPr>
      <w:r w:rsidRPr="009E3C26">
        <w:rPr>
          <w:u w:val="single"/>
        </w:rPr>
        <w:t xml:space="preserve">En </w:t>
      </w:r>
      <w:r w:rsidR="00003053" w:rsidRPr="009E3C26">
        <w:rPr>
          <w:u w:val="single"/>
        </w:rPr>
        <w:t>liten ordlista</w:t>
      </w:r>
      <w:r w:rsidR="00B82908" w:rsidRPr="009E3C26">
        <w:rPr>
          <w:u w:val="single"/>
        </w:rPr>
        <w:t xml:space="preserve"> i begreppsdjungeln</w:t>
      </w:r>
    </w:p>
    <w:p w:rsidR="00B82908" w:rsidRDefault="00B82908"/>
    <w:p w:rsidR="00AB6409" w:rsidRDefault="00AB6409">
      <w:r>
        <w:t>Klassråd = mötet i klassen varje vecka</w:t>
      </w:r>
    </w:p>
    <w:p w:rsidR="00AB6409" w:rsidRDefault="00BB7587">
      <w:r>
        <w:t>Klass</w:t>
      </w:r>
      <w:r w:rsidR="00AB6409">
        <w:t>representant = de två från klassen som går på elevrådsmöte</w:t>
      </w:r>
      <w:r>
        <w:t xml:space="preserve"> (stormöte)</w:t>
      </w:r>
    </w:p>
    <w:p w:rsidR="0005729D" w:rsidRDefault="0005729D">
      <w:r>
        <w:t>Elevråd = sko</w:t>
      </w:r>
      <w:r w:rsidR="00B82908">
        <w:t>lans alla klassrepresentanter utgör</w:t>
      </w:r>
      <w:r>
        <w:t xml:space="preserve"> </w:t>
      </w:r>
      <w:proofErr w:type="gramStart"/>
      <w:r>
        <w:t>elevrådet / elevkåren</w:t>
      </w:r>
      <w:proofErr w:type="gramEnd"/>
    </w:p>
    <w:p w:rsidR="00AB6409" w:rsidRDefault="00B82908">
      <w:r>
        <w:t>S</w:t>
      </w:r>
      <w:r w:rsidR="00AB6409">
        <w:t xml:space="preserve">tormötet </w:t>
      </w:r>
      <w:r>
        <w:t xml:space="preserve">= hålls 2ggr/termin, </w:t>
      </w:r>
      <w:r w:rsidR="00AB6409">
        <w:t>med alla klassrepresentanter</w:t>
      </w:r>
      <w:r w:rsidR="00003053">
        <w:t>, kallas</w:t>
      </w:r>
      <w:r>
        <w:t xml:space="preserve"> ibland även </w:t>
      </w:r>
      <w:r w:rsidR="00003053">
        <w:t xml:space="preserve">klassrepresentantmöte </w:t>
      </w:r>
      <w:r>
        <w:t>eller elevrådsmöte</w:t>
      </w:r>
    </w:p>
    <w:p w:rsidR="00AB6409" w:rsidRDefault="00BB7587">
      <w:r>
        <w:t>Klass</w:t>
      </w:r>
      <w:r w:rsidR="00003053">
        <w:t xml:space="preserve">representant = </w:t>
      </w:r>
      <w:r w:rsidR="00B82908">
        <w:t xml:space="preserve">kallas ibland även </w:t>
      </w:r>
      <w:r w:rsidR="00003053">
        <w:t>e</w:t>
      </w:r>
      <w:r w:rsidR="00AB6409">
        <w:t>levrådsrepre</w:t>
      </w:r>
      <w:r w:rsidR="00003053">
        <w:t>sentant</w:t>
      </w:r>
      <w:r w:rsidR="00514642">
        <w:t>/klassrådsrepresentant</w:t>
      </w:r>
    </w:p>
    <w:p w:rsidR="00003053" w:rsidRDefault="00003053">
      <w:r>
        <w:t>Elevkår = nya namnet på elevrådet</w:t>
      </w:r>
    </w:p>
    <w:p w:rsidR="009E3C26" w:rsidRDefault="00BB7587">
      <w:r>
        <w:t>Elevforum = klas</w:t>
      </w:r>
      <w:r w:rsidR="009E3C26">
        <w:t>srepresentanterna träffar gemensamt sin rektor från sin enhet för ett mer informellt diskutera ”läget i skolan”</w:t>
      </w:r>
    </w:p>
    <w:p w:rsidR="00003053" w:rsidRDefault="00003053"/>
    <w:p w:rsidR="00003053" w:rsidRDefault="00003053"/>
    <w:p w:rsidR="00AB6409" w:rsidRDefault="00AB6409"/>
    <w:sectPr w:rsidR="00AB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7"/>
    <w:rsid w:val="00003053"/>
    <w:rsid w:val="0005729D"/>
    <w:rsid w:val="000704D2"/>
    <w:rsid w:val="00100867"/>
    <w:rsid w:val="001922EF"/>
    <w:rsid w:val="00240BAC"/>
    <w:rsid w:val="0026610C"/>
    <w:rsid w:val="003E5AA9"/>
    <w:rsid w:val="003F5F47"/>
    <w:rsid w:val="004D500B"/>
    <w:rsid w:val="00514642"/>
    <w:rsid w:val="00524B90"/>
    <w:rsid w:val="006C706B"/>
    <w:rsid w:val="00906375"/>
    <w:rsid w:val="009E3C26"/>
    <w:rsid w:val="00AB6409"/>
    <w:rsid w:val="00B16886"/>
    <w:rsid w:val="00B82908"/>
    <w:rsid w:val="00BB7587"/>
    <w:rsid w:val="00C93E12"/>
    <w:rsid w:val="00CB2030"/>
    <w:rsid w:val="00CE4997"/>
    <w:rsid w:val="00E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F0F8"/>
  <w15:chartTrackingRefBased/>
  <w15:docId w15:val="{0E9969D3-AABD-4388-B408-66A1E609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Magnusson</dc:creator>
  <cp:keywords/>
  <dc:description/>
  <cp:lastModifiedBy>Marcus Magnusson</cp:lastModifiedBy>
  <cp:revision>13</cp:revision>
  <cp:lastPrinted>2018-06-19T08:26:00Z</cp:lastPrinted>
  <dcterms:created xsi:type="dcterms:W3CDTF">2018-06-18T09:36:00Z</dcterms:created>
  <dcterms:modified xsi:type="dcterms:W3CDTF">2022-06-20T14:29:00Z</dcterms:modified>
</cp:coreProperties>
</file>